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МИРНЕНСКОГО СЕЛЬСКОГО ПОСЕЛЕНИЯ</w:t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sz w:val="28"/>
          <w:szCs w:val="28"/>
        </w:rPr>
        <w:t>СОСНОВСКОГО МУНИЦИПАЛЬНОГО РАЙОНА</w:t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D0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57D0C" w:rsidRPr="00B459F7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ПОСТАНОВЛЕНИЕ</w:t>
      </w:r>
    </w:p>
    <w:p w:rsidR="00957D0C" w:rsidRPr="00957D0C" w:rsidRDefault="00957D0C" w:rsidP="00957D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D0C" w:rsidRPr="00957D0C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D0C">
        <w:rPr>
          <w:rFonts w:ascii="Times New Roman" w:eastAsia="Times New Roman" w:hAnsi="Times New Roman" w:cs="Times New Roman"/>
          <w:spacing w:val="-8"/>
          <w:sz w:val="24"/>
          <w:szCs w:val="24"/>
        </w:rPr>
        <w:t> 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pacing w:val="-3"/>
          <w:sz w:val="28"/>
          <w:szCs w:val="28"/>
        </w:rPr>
        <w:t>п.Мирный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От «2</w:t>
      </w:r>
      <w:r w:rsidR="004D650A" w:rsidRPr="00B459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59F7">
        <w:rPr>
          <w:rFonts w:ascii="Times New Roman" w:eastAsia="Times New Roman" w:hAnsi="Times New Roman" w:cs="Times New Roman"/>
          <w:sz w:val="28"/>
          <w:szCs w:val="28"/>
        </w:rPr>
        <w:t>» ма</w:t>
      </w:r>
      <w:r w:rsidR="004D650A" w:rsidRPr="00B459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459F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D650A" w:rsidRPr="00B459F7">
        <w:rPr>
          <w:rFonts w:ascii="Times New Roman" w:eastAsia="Times New Roman" w:hAnsi="Times New Roman" w:cs="Times New Roman"/>
          <w:sz w:val="28"/>
          <w:szCs w:val="28"/>
        </w:rPr>
        <w:t xml:space="preserve">20г. № </w:t>
      </w:r>
      <w:r w:rsidR="000353AB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650A" w:rsidRPr="00B459F7" w:rsidRDefault="004D650A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Об отмене постановления Главы администрации</w:t>
      </w:r>
    </w:p>
    <w:p w:rsidR="004D650A" w:rsidRPr="00B459F7" w:rsidRDefault="004D650A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 xml:space="preserve">Мирненского сельского поселения от 22.03.2016г. №38 </w:t>
      </w:r>
    </w:p>
    <w:p w:rsidR="004D650A" w:rsidRPr="00B459F7" w:rsidRDefault="004D650A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"</w:t>
      </w:r>
      <w:r w:rsidR="00957D0C" w:rsidRPr="00B459F7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исполнения муниципальной функции по осуществлению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муниципального земельного контроля на территории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Мирненского сельского поселения</w:t>
      </w:r>
      <w:r w:rsidR="004D650A" w:rsidRPr="00B459F7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957D0C" w:rsidRPr="00B459F7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D0C" w:rsidRPr="00B459F7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D0C" w:rsidRPr="00B459F7" w:rsidRDefault="004D650A" w:rsidP="00B459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 xml:space="preserve">В связи с поступлением протеста Челябинской природоохранной прокуратуры, в соответствии с Законом Челябинской области от 13.04.2015г. №154-ЗО "О земельных отношениях" </w:t>
      </w:r>
    </w:p>
    <w:p w:rsidR="00957D0C" w:rsidRPr="00B459F7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D0C" w:rsidRPr="00B459F7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57D0C" w:rsidRPr="00B459F7" w:rsidRDefault="00957D0C" w:rsidP="00957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650A" w:rsidRPr="00B459F7" w:rsidRDefault="00957D0C" w:rsidP="00B459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D650A" w:rsidRPr="00B459F7">
        <w:rPr>
          <w:rFonts w:ascii="Times New Roman" w:eastAsia="Times New Roman" w:hAnsi="Times New Roman" w:cs="Times New Roman"/>
          <w:sz w:val="28"/>
          <w:szCs w:val="28"/>
        </w:rPr>
        <w:t>Отменить постановление Главы администрации Мирненского сельского поселения от 22.03.2016г. №38 "Об утверждении административного регламента исполнения муниципальной функции по осуществлению муниципального земельного контроля на территории Мирненского сельского поселения"</w:t>
      </w:r>
    </w:p>
    <w:p w:rsidR="00B459F7" w:rsidRPr="00B459F7" w:rsidRDefault="00957D0C" w:rsidP="00B459F7">
      <w:pPr>
        <w:pStyle w:val="ConsPlusNormal"/>
        <w:ind w:firstLine="426"/>
        <w:jc w:val="both"/>
        <w:rPr>
          <w:sz w:val="28"/>
          <w:szCs w:val="28"/>
        </w:rPr>
      </w:pPr>
      <w:r w:rsidRPr="00B459F7">
        <w:rPr>
          <w:sz w:val="28"/>
          <w:szCs w:val="28"/>
        </w:rPr>
        <w:t xml:space="preserve">2. </w:t>
      </w:r>
      <w:r w:rsidR="00B459F7" w:rsidRPr="00B459F7">
        <w:rPr>
          <w:sz w:val="28"/>
          <w:szCs w:val="28"/>
        </w:rPr>
        <w:t xml:space="preserve">Опубликовать настоящее решение  на официальном сайте Мирненского сельского поселения </w:t>
      </w:r>
      <w:proofErr w:type="spellStart"/>
      <w:r w:rsidR="00B459F7" w:rsidRPr="00B459F7">
        <w:rPr>
          <w:sz w:val="28"/>
          <w:szCs w:val="28"/>
          <w:lang w:val="en-US"/>
        </w:rPr>
        <w:t>mirnenskoe</w:t>
      </w:r>
      <w:proofErr w:type="spellEnd"/>
      <w:r w:rsidR="00B459F7" w:rsidRPr="00B459F7">
        <w:rPr>
          <w:sz w:val="28"/>
          <w:szCs w:val="28"/>
        </w:rPr>
        <w:t>.</w:t>
      </w:r>
      <w:proofErr w:type="spellStart"/>
      <w:r w:rsidR="00B459F7" w:rsidRPr="00B459F7">
        <w:rPr>
          <w:sz w:val="28"/>
          <w:szCs w:val="28"/>
          <w:lang w:val="en-US"/>
        </w:rPr>
        <w:t>eps</w:t>
      </w:r>
      <w:proofErr w:type="spellEnd"/>
      <w:r w:rsidR="00B459F7" w:rsidRPr="00B459F7">
        <w:rPr>
          <w:sz w:val="28"/>
          <w:szCs w:val="28"/>
        </w:rPr>
        <w:t>74.</w:t>
      </w:r>
      <w:proofErr w:type="spellStart"/>
      <w:r w:rsidR="00B459F7" w:rsidRPr="00B459F7">
        <w:rPr>
          <w:sz w:val="28"/>
          <w:szCs w:val="28"/>
          <w:lang w:val="en-US"/>
        </w:rPr>
        <w:t>ru</w:t>
      </w:r>
      <w:proofErr w:type="spellEnd"/>
      <w:r w:rsidR="00B459F7" w:rsidRPr="00B459F7">
        <w:rPr>
          <w:sz w:val="28"/>
          <w:szCs w:val="28"/>
        </w:rPr>
        <w:t>.</w:t>
      </w:r>
    </w:p>
    <w:p w:rsidR="00957D0C" w:rsidRPr="00B459F7" w:rsidRDefault="00957D0C" w:rsidP="00B459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Глава Мирненского</w:t>
      </w:r>
    </w:p>
    <w:p w:rsidR="00957D0C" w:rsidRPr="00B459F7" w:rsidRDefault="00957D0C" w:rsidP="0095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9F7">
        <w:rPr>
          <w:rFonts w:ascii="Times New Roman" w:eastAsia="Times New Roman" w:hAnsi="Times New Roman" w:cs="Times New Roman"/>
          <w:sz w:val="28"/>
          <w:szCs w:val="28"/>
        </w:rPr>
        <w:t>сельского поселения                                                           </w:t>
      </w:r>
      <w:r w:rsidR="00B459F7">
        <w:rPr>
          <w:rFonts w:ascii="Times New Roman" w:eastAsia="Times New Roman" w:hAnsi="Times New Roman" w:cs="Times New Roman"/>
          <w:sz w:val="28"/>
          <w:szCs w:val="28"/>
        </w:rPr>
        <w:t>А.Н.Новокрещенов</w:t>
      </w:r>
    </w:p>
    <w:p w:rsidR="00957D0C" w:rsidRPr="00B459F7" w:rsidRDefault="00957D0C" w:rsidP="00B45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7D0C" w:rsidRPr="00957D0C" w:rsidRDefault="00957D0C" w:rsidP="00957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7D0C" w:rsidRPr="00957D0C" w:rsidSect="005D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957D0C"/>
    <w:rsid w:val="000353AB"/>
    <w:rsid w:val="00070F99"/>
    <w:rsid w:val="000B061F"/>
    <w:rsid w:val="001F4D11"/>
    <w:rsid w:val="002503BA"/>
    <w:rsid w:val="004D650A"/>
    <w:rsid w:val="005D43D9"/>
    <w:rsid w:val="006124B2"/>
    <w:rsid w:val="00881D86"/>
    <w:rsid w:val="00957D0C"/>
    <w:rsid w:val="00A96BDE"/>
    <w:rsid w:val="00B4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7D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957D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6</cp:revision>
  <cp:lastPrinted>2020-05-28T03:44:00Z</cp:lastPrinted>
  <dcterms:created xsi:type="dcterms:W3CDTF">2020-05-28T03:08:00Z</dcterms:created>
  <dcterms:modified xsi:type="dcterms:W3CDTF">2020-05-28T03:44:00Z</dcterms:modified>
</cp:coreProperties>
</file>